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15" w:rsidRDefault="00BB3C15" w:rsidP="00BB3C15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4A"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BB3C15" w:rsidRPr="00116823" w:rsidRDefault="00BB3C15" w:rsidP="00BB3C15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</w:t>
      </w:r>
      <w:r>
        <w:rPr>
          <w:rFonts w:ascii="Times New Roman" w:hAnsi="Times New Roman" w:cs="Times New Roman"/>
          <w:b/>
          <w:sz w:val="24"/>
          <w:szCs w:val="24"/>
        </w:rPr>
        <w:t>о поставщика (</w:t>
      </w:r>
      <w:r w:rsidRPr="00116823">
        <w:rPr>
          <w:rFonts w:ascii="Times New Roman" w:hAnsi="Times New Roman" w:cs="Times New Roman"/>
          <w:b/>
          <w:sz w:val="24"/>
          <w:szCs w:val="24"/>
        </w:rPr>
        <w:t>исполнителя, подрядчика)</w:t>
      </w:r>
    </w:p>
    <w:p w:rsidR="00BB3C15" w:rsidRDefault="00BB3C15" w:rsidP="00BB3C15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 2021</w:t>
      </w:r>
      <w:r w:rsidRPr="001168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C15" w:rsidRPr="000D544A" w:rsidRDefault="00BB3C15" w:rsidP="00BB3C15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5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116"/>
        <w:gridCol w:w="2242"/>
        <w:gridCol w:w="1701"/>
        <w:gridCol w:w="2835"/>
        <w:gridCol w:w="1356"/>
      </w:tblGrid>
      <w:tr w:rsidR="00BB3C15" w:rsidRPr="002F7B6E" w:rsidTr="00434E74">
        <w:tc>
          <w:tcPr>
            <w:tcW w:w="562" w:type="dxa"/>
          </w:tcPr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7B6E">
              <w:rPr>
                <w:rFonts w:ascii="Times New Roman" w:hAnsi="Times New Roman" w:cs="Times New Roman"/>
              </w:rPr>
              <w:t>п</w:t>
            </w:r>
            <w:proofErr w:type="gramEnd"/>
            <w:r w:rsidRPr="002F7B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</w:tcPr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Краткое наименование</w:t>
            </w:r>
          </w:p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6" w:type="dxa"/>
          </w:tcPr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2242" w:type="dxa"/>
          </w:tcPr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1701" w:type="dxa"/>
          </w:tcPr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835" w:type="dxa"/>
          </w:tcPr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356" w:type="dxa"/>
          </w:tcPr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Цена,</w:t>
            </w:r>
          </w:p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руб.</w:t>
            </w:r>
          </w:p>
        </w:tc>
      </w:tr>
      <w:tr w:rsidR="00BB3C15" w:rsidRPr="002F7B6E" w:rsidTr="00434E74">
        <w:tc>
          <w:tcPr>
            <w:tcW w:w="562" w:type="dxa"/>
          </w:tcPr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</w:tcPr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</w:tcPr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6" w:type="dxa"/>
          </w:tcPr>
          <w:p w:rsidR="00BB3C15" w:rsidRPr="002F7B6E" w:rsidRDefault="00BB3C15" w:rsidP="0008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B3C15" w:rsidRPr="00B574EE" w:rsidTr="0020711E">
        <w:trPr>
          <w:trHeight w:val="896"/>
        </w:trPr>
        <w:tc>
          <w:tcPr>
            <w:tcW w:w="562" w:type="dxa"/>
          </w:tcPr>
          <w:p w:rsidR="00BB3C15" w:rsidRPr="00B574EE" w:rsidRDefault="00BB3C15" w:rsidP="000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B3C15" w:rsidRPr="00B574EE" w:rsidRDefault="00BB3C15" w:rsidP="00BB3C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Поставка товара –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3116" w:type="dxa"/>
          </w:tcPr>
          <w:p w:rsidR="00BB3C15" w:rsidRPr="00724144" w:rsidRDefault="00BB3C15" w:rsidP="0020711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  <w:r w:rsidRPr="00B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610037, г. Киров, ул. </w:t>
            </w:r>
            <w:proofErr w:type="gramStart"/>
            <w:r w:rsidRPr="00B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  <w:proofErr w:type="gramEnd"/>
            <w:r w:rsidRPr="00B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37-149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242" w:type="dxa"/>
          </w:tcPr>
          <w:p w:rsidR="00BB3C15" w:rsidRPr="00B574EE" w:rsidRDefault="00BB3C15" w:rsidP="000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701" w:type="dxa"/>
          </w:tcPr>
          <w:p w:rsidR="00BB3C15" w:rsidRPr="00B574EE" w:rsidRDefault="00BB3C15" w:rsidP="000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835" w:type="dxa"/>
          </w:tcPr>
          <w:p w:rsidR="00BB3C15" w:rsidRPr="00B574EE" w:rsidRDefault="00BB3C15" w:rsidP="0008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  <w:t>В соответствии со спецификацией</w:t>
            </w:r>
            <w:r w:rsidRPr="00B5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56" w:type="dxa"/>
          </w:tcPr>
          <w:p w:rsidR="00BB3C15" w:rsidRPr="00B574EE" w:rsidRDefault="00BB3C15" w:rsidP="000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3C15" w:rsidRPr="00B574EE" w:rsidTr="00434E74">
        <w:tc>
          <w:tcPr>
            <w:tcW w:w="562" w:type="dxa"/>
          </w:tcPr>
          <w:p w:rsidR="00BB3C15" w:rsidRPr="00B574EE" w:rsidRDefault="00BB3C15" w:rsidP="000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B3C15" w:rsidRPr="00B574EE" w:rsidRDefault="00BB3C15" w:rsidP="000809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услуг по доставке отправлений в </w:t>
            </w:r>
            <w:r w:rsidR="00434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Воткинск</w:t>
            </w:r>
          </w:p>
        </w:tc>
        <w:tc>
          <w:tcPr>
            <w:tcW w:w="3116" w:type="dxa"/>
          </w:tcPr>
          <w:p w:rsidR="00BB3C15" w:rsidRPr="00B574EE" w:rsidRDefault="00434E74" w:rsidP="00207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«Главный центр спецсвязи» УСС по Кировской области </w:t>
            </w:r>
            <w:r w:rsidRPr="0043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610001, г. Киров, ул. </w:t>
            </w:r>
            <w:proofErr w:type="gramStart"/>
            <w:r w:rsidRPr="0043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43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242" w:type="dxa"/>
          </w:tcPr>
          <w:p w:rsidR="00BB3C15" w:rsidRPr="00B574EE" w:rsidRDefault="00434E74" w:rsidP="000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BB3C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701" w:type="dxa"/>
          </w:tcPr>
          <w:p w:rsidR="00BB3C15" w:rsidRPr="00B574EE" w:rsidRDefault="00434E74" w:rsidP="000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835" w:type="dxa"/>
          </w:tcPr>
          <w:p w:rsidR="00BB3C15" w:rsidRPr="007F6323" w:rsidRDefault="00BB3C15" w:rsidP="0008094E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  <w:t>В соответствии со спецификацией</w:t>
            </w:r>
          </w:p>
          <w:p w:rsidR="00BB3C15" w:rsidRPr="00B574EE" w:rsidRDefault="00BB3C15" w:rsidP="00080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B3C15" w:rsidRPr="00434E74" w:rsidRDefault="00434E74" w:rsidP="000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6487,96</w:t>
            </w:r>
          </w:p>
        </w:tc>
      </w:tr>
      <w:tr w:rsidR="0020711E" w:rsidRPr="00B574EE" w:rsidTr="00434E74">
        <w:tc>
          <w:tcPr>
            <w:tcW w:w="562" w:type="dxa"/>
          </w:tcPr>
          <w:p w:rsidR="0020711E" w:rsidRDefault="0020711E" w:rsidP="000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0711E" w:rsidRDefault="0020711E" w:rsidP="000809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услуг по передаче прав на использование программ для ЭВМ и баз данных</w:t>
            </w:r>
          </w:p>
        </w:tc>
        <w:tc>
          <w:tcPr>
            <w:tcW w:w="3116" w:type="dxa"/>
          </w:tcPr>
          <w:p w:rsidR="0020711E" w:rsidRPr="00F236A2" w:rsidRDefault="0020711E" w:rsidP="00F236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F236A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  <w:t>Общество с ограниченной ответственностью  "Космос"</w:t>
            </w:r>
          </w:p>
          <w:p w:rsidR="0020711E" w:rsidRPr="00F236A2" w:rsidRDefault="0020711E" w:rsidP="00F236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F236A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  <w:t xml:space="preserve"> 610035 </w:t>
            </w:r>
            <w:proofErr w:type="spellStart"/>
            <w:r w:rsidRPr="00F236A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  <w:t>г</w:t>
            </w:r>
            <w:proofErr w:type="gramStart"/>
            <w:r w:rsidRPr="00F236A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  <w:t>.К</w:t>
            </w:r>
            <w:proofErr w:type="gramEnd"/>
            <w:r w:rsidRPr="00F236A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  <w:t>иров</w:t>
            </w:r>
            <w:proofErr w:type="spellEnd"/>
            <w:r w:rsidRPr="00F236A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  <w:t xml:space="preserve"> </w:t>
            </w:r>
            <w:proofErr w:type="spellStart"/>
            <w:r w:rsidRPr="00F236A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  <w:t>ул.Производственная</w:t>
            </w:r>
            <w:proofErr w:type="spellEnd"/>
            <w:r w:rsidRPr="00F236A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  <w:t xml:space="preserve"> д.48</w:t>
            </w:r>
          </w:p>
          <w:p w:rsidR="0020711E" w:rsidRPr="0020711E" w:rsidRDefault="0020711E" w:rsidP="00F236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  <w:t xml:space="preserve">Этаж 2, </w:t>
            </w:r>
            <w:proofErr w:type="spellStart"/>
            <w:r w:rsidRPr="00F236A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  <w:t>пом</w:t>
            </w:r>
            <w:proofErr w:type="spellEnd"/>
            <w:r w:rsidRPr="00F236A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  <w:t>/ком 1003/5-7, 11-13,19</w:t>
            </w:r>
          </w:p>
        </w:tc>
        <w:tc>
          <w:tcPr>
            <w:tcW w:w="2242" w:type="dxa"/>
          </w:tcPr>
          <w:p w:rsidR="0020711E" w:rsidRDefault="0020711E" w:rsidP="000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191-21</w:t>
            </w:r>
          </w:p>
        </w:tc>
        <w:tc>
          <w:tcPr>
            <w:tcW w:w="1701" w:type="dxa"/>
          </w:tcPr>
          <w:p w:rsidR="0020711E" w:rsidRDefault="0020711E" w:rsidP="000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 2021 г.</w:t>
            </w:r>
          </w:p>
        </w:tc>
        <w:tc>
          <w:tcPr>
            <w:tcW w:w="2835" w:type="dxa"/>
          </w:tcPr>
          <w:p w:rsidR="0020711E" w:rsidRPr="007F6323" w:rsidRDefault="0020711E" w:rsidP="0008094E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  <w:t>В соответствии со спецификацией</w:t>
            </w:r>
          </w:p>
          <w:p w:rsidR="0020711E" w:rsidRPr="00B574EE" w:rsidRDefault="0020711E" w:rsidP="00080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20711E" w:rsidRPr="00434E74" w:rsidRDefault="0020711E" w:rsidP="00080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11E" w:rsidRPr="00B574EE" w:rsidTr="00434E74">
        <w:tc>
          <w:tcPr>
            <w:tcW w:w="562" w:type="dxa"/>
          </w:tcPr>
          <w:p w:rsidR="0020711E" w:rsidRDefault="0020711E" w:rsidP="000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0711E" w:rsidRPr="00B574EE" w:rsidRDefault="0020711E" w:rsidP="00F23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товара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журналы контроля, учета. Дезинфицирующее средство</w:t>
            </w:r>
          </w:p>
        </w:tc>
        <w:tc>
          <w:tcPr>
            <w:tcW w:w="3116" w:type="dxa"/>
          </w:tcPr>
          <w:p w:rsidR="0020711E" w:rsidRPr="007F6323" w:rsidRDefault="0020711E" w:rsidP="000809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  <w:r w:rsidRPr="00B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610037, г. Киров, ул. </w:t>
            </w:r>
            <w:proofErr w:type="gramStart"/>
            <w:r w:rsidRPr="00B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  <w:proofErr w:type="gramEnd"/>
            <w:r w:rsidRPr="00B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37-149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2242" w:type="dxa"/>
          </w:tcPr>
          <w:p w:rsidR="0020711E" w:rsidRDefault="0020711E" w:rsidP="00F2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701" w:type="dxa"/>
          </w:tcPr>
          <w:p w:rsidR="0020711E" w:rsidRDefault="0020711E" w:rsidP="000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835" w:type="dxa"/>
          </w:tcPr>
          <w:p w:rsidR="0020711E" w:rsidRPr="007F6323" w:rsidRDefault="0020711E" w:rsidP="0008094E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  <w:t>В соответствии со спецификацией</w:t>
            </w:r>
          </w:p>
          <w:p w:rsidR="0020711E" w:rsidRPr="007F6323" w:rsidRDefault="0020711E" w:rsidP="0008094E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</w:tcPr>
          <w:p w:rsidR="0020711E" w:rsidRPr="00BB3C15" w:rsidRDefault="0020711E" w:rsidP="0008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1748,74</w:t>
            </w:r>
          </w:p>
        </w:tc>
      </w:tr>
    </w:tbl>
    <w:p w:rsidR="00BB3C15" w:rsidRDefault="00BB3C15" w:rsidP="00BB3C15"/>
    <w:p w:rsidR="00BB3C15" w:rsidRPr="00BB3C15" w:rsidRDefault="00BB3C15" w:rsidP="00BB3C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B3C15" w:rsidRPr="00BB3C15" w:rsidRDefault="00BB3C15" w:rsidP="00BB3C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BB3C15" w:rsidRPr="00BB3C15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BB3C15" w:rsidRPr="00BB3C15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  186-21   от  «  5  » июля 2021 г.</w:t>
      </w:r>
    </w:p>
    <w:p w:rsidR="00BB3C15" w:rsidRPr="00BB3C15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BB3C15" w:rsidRPr="00BB3C15" w:rsidRDefault="00BB3C15" w:rsidP="00BB3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B3C15" w:rsidRPr="00BB3C15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BB3C1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p w:rsidR="00BB3C15" w:rsidRPr="00BB3C15" w:rsidRDefault="00BB3C15" w:rsidP="00BB3C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B3C15">
        <w:tab/>
      </w:r>
      <w:r w:rsidRPr="00BB3C15">
        <w:tab/>
      </w:r>
      <w:r w:rsidRPr="00BB3C15">
        <w:tab/>
      </w:r>
      <w:r w:rsidRPr="00BB3C15">
        <w:tab/>
      </w:r>
      <w:r w:rsidRPr="00BB3C15">
        <w:tab/>
      </w:r>
      <w:r w:rsidRPr="00BB3C15">
        <w:tab/>
      </w:r>
      <w:r w:rsidRPr="00BB3C15">
        <w:tab/>
      </w:r>
      <w:r w:rsidRPr="00BB3C15">
        <w:tab/>
      </w:r>
    </w:p>
    <w:p w:rsidR="00BB3C15" w:rsidRPr="00BB3C15" w:rsidRDefault="00BB3C15" w:rsidP="00BB3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4940" w:type="pct"/>
        <w:tblLayout w:type="fixed"/>
        <w:tblLook w:val="04A0" w:firstRow="1" w:lastRow="0" w:firstColumn="1" w:lastColumn="0" w:noHBand="0" w:noVBand="1"/>
      </w:tblPr>
      <w:tblGrid>
        <w:gridCol w:w="777"/>
        <w:gridCol w:w="6178"/>
        <w:gridCol w:w="2189"/>
        <w:gridCol w:w="2175"/>
        <w:gridCol w:w="1462"/>
        <w:gridCol w:w="1828"/>
      </w:tblGrid>
      <w:tr w:rsidR="00BB3C15" w:rsidRPr="00BB3C15" w:rsidTr="0008094E">
        <w:tc>
          <w:tcPr>
            <w:tcW w:w="503" w:type="dxa"/>
          </w:tcPr>
          <w:p w:rsidR="00BB3C15" w:rsidRPr="00BB3C15" w:rsidRDefault="00BB3C15" w:rsidP="00BB3C15">
            <w:pPr>
              <w:spacing w:after="0" w:line="285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9" w:type="dxa"/>
          </w:tcPr>
          <w:p w:rsidR="00BB3C15" w:rsidRPr="00BB3C15" w:rsidRDefault="00BB3C15" w:rsidP="00BB3C1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proofErr w:type="spellStart"/>
            <w:r w:rsidRPr="00BB3C15"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 w:rsidRPr="00BB3C15"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417" w:type="dxa"/>
          </w:tcPr>
          <w:p w:rsidR="00BB3C15" w:rsidRPr="00BB3C15" w:rsidRDefault="00BB3C15" w:rsidP="00BB3C1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1408" w:type="dxa"/>
          </w:tcPr>
          <w:p w:rsidR="00BB3C15" w:rsidRPr="00BB3C15" w:rsidRDefault="00BB3C15" w:rsidP="00BB3C1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46" w:type="dxa"/>
          </w:tcPr>
          <w:p w:rsidR="00BB3C15" w:rsidRPr="00BB3C15" w:rsidRDefault="00BB3C15" w:rsidP="00BB3C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83" w:type="dxa"/>
          </w:tcPr>
          <w:p w:rsidR="00BB3C15" w:rsidRPr="00BB3C15" w:rsidRDefault="00BB3C15" w:rsidP="00BB3C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B3C15" w:rsidRPr="00BB3C15" w:rsidTr="0008094E">
        <w:tc>
          <w:tcPr>
            <w:tcW w:w="503" w:type="dxa"/>
            <w:hideMark/>
          </w:tcPr>
          <w:p w:rsidR="00BB3C15" w:rsidRPr="00BB3C15" w:rsidRDefault="00BB3C15" w:rsidP="00BB3C15">
            <w:pPr>
              <w:spacing w:after="0" w:line="285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9" w:type="dxa"/>
            <w:hideMark/>
          </w:tcPr>
          <w:p w:rsidR="00BB3C15" w:rsidRPr="00BB3C15" w:rsidRDefault="00BB3C15" w:rsidP="00BB3C1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BB3C1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Ватман А</w:t>
              </w:r>
              <w:proofErr w:type="gramStart"/>
              <w:r w:rsidRPr="00BB3C1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proofErr w:type="gramEnd"/>
              <w:r w:rsidRPr="00BB3C1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, 860*610, </w:t>
              </w:r>
              <w:proofErr w:type="spellStart"/>
              <w:r w:rsidRPr="00BB3C1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ЛенГознак</w:t>
              </w:r>
              <w:proofErr w:type="spellEnd"/>
              <w:r w:rsidRPr="00BB3C1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, 200г/м2</w:t>
              </w:r>
            </w:hyperlink>
          </w:p>
        </w:tc>
        <w:tc>
          <w:tcPr>
            <w:tcW w:w="1417" w:type="dxa"/>
            <w:hideMark/>
          </w:tcPr>
          <w:p w:rsidR="00BB3C15" w:rsidRPr="00BB3C15" w:rsidRDefault="00BB3C15" w:rsidP="00BB3C1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8" w:type="dxa"/>
            <w:hideMark/>
          </w:tcPr>
          <w:p w:rsidR="00BB3C15" w:rsidRPr="00BB3C15" w:rsidRDefault="00BB3C15" w:rsidP="00BB3C1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46" w:type="dxa"/>
            <w:hideMark/>
          </w:tcPr>
          <w:p w:rsidR="00BB3C15" w:rsidRPr="00BB3C15" w:rsidRDefault="00BB3C15" w:rsidP="00BB3C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183" w:type="dxa"/>
            <w:hideMark/>
          </w:tcPr>
          <w:p w:rsidR="00BB3C15" w:rsidRPr="00BB3C15" w:rsidRDefault="00BB3C15" w:rsidP="00BB3C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BB3C15" w:rsidRPr="00BB3C15" w:rsidTr="0008094E">
        <w:tc>
          <w:tcPr>
            <w:tcW w:w="8273" w:type="dxa"/>
            <w:gridSpan w:val="5"/>
          </w:tcPr>
          <w:p w:rsidR="00BB3C15" w:rsidRPr="00BB3C15" w:rsidRDefault="00BB3C15" w:rsidP="00BB3C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83" w:type="dxa"/>
          </w:tcPr>
          <w:p w:rsidR="00BB3C15" w:rsidRPr="00BB3C15" w:rsidRDefault="00BB3C15" w:rsidP="00BB3C15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1060,00</w:t>
            </w:r>
          </w:p>
        </w:tc>
      </w:tr>
    </w:tbl>
    <w:p w:rsidR="00BB3C15" w:rsidRPr="00BB3C15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BB3C15" w:rsidRPr="00BB3C15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B3C15" w:rsidRPr="00BB3C15" w:rsidTr="0008094E">
        <w:tc>
          <w:tcPr>
            <w:tcW w:w="4785" w:type="dxa"/>
          </w:tcPr>
          <w:p w:rsidR="00BB3C15" w:rsidRDefault="00BB3C15" w:rsidP="00BB3C15">
            <w:pPr>
              <w:spacing w:after="0" w:line="240" w:lineRule="auto"/>
              <w:ind w:right="-5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11E" w:rsidRDefault="0020711E" w:rsidP="00BB3C15">
            <w:pPr>
              <w:spacing w:after="0" w:line="240" w:lineRule="auto"/>
              <w:ind w:right="-5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11E" w:rsidRPr="00BB3C15" w:rsidRDefault="0020711E" w:rsidP="00BB3C15">
            <w:pPr>
              <w:spacing w:after="0" w:line="240" w:lineRule="auto"/>
              <w:ind w:right="-5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B3C15" w:rsidRPr="00BB3C15" w:rsidRDefault="00BB3C15" w:rsidP="00BB3C15">
            <w:pPr>
              <w:autoSpaceDE w:val="0"/>
              <w:autoSpaceDN w:val="0"/>
              <w:adjustRightInd w:val="0"/>
              <w:spacing w:after="0" w:line="240" w:lineRule="auto"/>
              <w:ind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E74" w:rsidRDefault="00434E74" w:rsidP="00434E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  <w:r w:rsidRPr="00434E74">
        <w:rPr>
          <w:rFonts w:ascii="Times New Roman" w:eastAsia="Times New Roman" w:hAnsi="Times New Roman" w:cs="Times New Roman"/>
          <w:b/>
          <w:lang w:eastAsia="x-none"/>
        </w:rPr>
        <w:t xml:space="preserve">                                                                                                                         </w:t>
      </w:r>
    </w:p>
    <w:p w:rsidR="00434E74" w:rsidRPr="00434E74" w:rsidRDefault="00434E74" w:rsidP="00434E74">
      <w:pPr>
        <w:widowControl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434E74">
        <w:rPr>
          <w:rFonts w:ascii="Times New Roman" w:eastAsia="Times New Roman" w:hAnsi="Times New Roman" w:cs="Times New Roman"/>
          <w:b/>
          <w:lang w:eastAsia="x-none"/>
        </w:rPr>
        <w:t xml:space="preserve">        </w:t>
      </w:r>
      <w:r w:rsidRPr="00434E74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Приложение № </w:t>
      </w:r>
      <w:r w:rsidRPr="00434E74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2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  <w:r w:rsidRPr="00434E74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к договору № </w:t>
      </w:r>
      <w:r w:rsidRPr="00434E74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187-21 </w:t>
      </w:r>
      <w:r w:rsidRPr="00434E74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 xml:space="preserve">оказания услуг </w:t>
      </w:r>
    </w:p>
    <w:p w:rsidR="00434E74" w:rsidRPr="00434E74" w:rsidRDefault="00434E74" w:rsidP="00434E74">
      <w:pPr>
        <w:widowControl w:val="0"/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  <w:r w:rsidRPr="00434E74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ab/>
      </w:r>
      <w:r w:rsidRPr="00434E74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   </w:t>
      </w:r>
      <w:r w:rsidRPr="00434E74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по доставке отправлений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  <w:r w:rsidRPr="00434E74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от «</w:t>
      </w:r>
      <w:r w:rsidRPr="00434E74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__5___</w:t>
      </w:r>
      <w:r w:rsidRPr="00434E74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»</w:t>
      </w:r>
      <w:r w:rsidRPr="00434E74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 _июля_ </w:t>
      </w:r>
      <w:r w:rsidRPr="00434E74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20</w:t>
      </w:r>
      <w:r w:rsidRPr="00434E74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 xml:space="preserve">21 </w:t>
      </w:r>
      <w:r w:rsidRPr="00434E74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года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4E74" w:rsidRPr="00434E74" w:rsidRDefault="00434E74" w:rsidP="00434E7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4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 ПИСЬМЕННОЙ ЗАЯВКИ НА ОКАЗАНИЕ УСЛУГ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4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доставку Отправлений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№  187-21 оказания услуг специальной связи по доставке отправлений от « 5 » июля 2021 г.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и адрес места нахождения Заказчика, контактное лицо и телефон_ КОГБУК «Кировский областной краеведческий музей, 610000, г. Киров, ул. </w:t>
      </w:r>
      <w:proofErr w:type="gramStart"/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Спасская</w:t>
      </w:r>
      <w:proofErr w:type="gramEnd"/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</w:t>
      </w:r>
      <w:r w:rsidRPr="00434E74">
        <w:rPr>
          <w:rFonts w:ascii="Times New Roman" w:eastAsia="Times New Roman" w:hAnsi="Times New Roman" w:cs="Times New Roman"/>
          <w:b/>
        </w:rPr>
        <w:t xml:space="preserve"> 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отправителя _</w:t>
      </w:r>
      <w:r w:rsidRPr="00434E74">
        <w:rPr>
          <w:rFonts w:ascii="Times New Roman" w:eastAsia="Times New Roman" w:hAnsi="Times New Roman" w:cs="Times New Roman"/>
          <w:b/>
        </w:rPr>
        <w:t xml:space="preserve"> КОГБУК «</w:t>
      </w:r>
      <w:r w:rsidRPr="00434E74">
        <w:rPr>
          <w:rFonts w:ascii="Calibri" w:eastAsia="Times New Roman" w:hAnsi="Times New Roman" w:cs="Times New Roman"/>
          <w:b/>
        </w:rPr>
        <w:t>Кировский</w:t>
      </w:r>
      <w:r w:rsidRPr="00434E74">
        <w:rPr>
          <w:rFonts w:ascii="Calibri" w:eastAsia="Times New Roman" w:hAnsi="Times New Roman" w:cs="Times New Roman"/>
          <w:b/>
        </w:rPr>
        <w:t xml:space="preserve"> </w:t>
      </w:r>
      <w:r w:rsidRPr="00434E74">
        <w:rPr>
          <w:rFonts w:ascii="Calibri" w:eastAsia="Times New Roman" w:hAnsi="Times New Roman" w:cs="Times New Roman"/>
          <w:b/>
        </w:rPr>
        <w:t>областной</w:t>
      </w:r>
      <w:r w:rsidRPr="00434E74">
        <w:rPr>
          <w:rFonts w:ascii="Calibri" w:eastAsia="Times New Roman" w:hAnsi="Times New Roman" w:cs="Times New Roman"/>
          <w:b/>
        </w:rPr>
        <w:t xml:space="preserve"> </w:t>
      </w:r>
      <w:r w:rsidRPr="00434E74">
        <w:rPr>
          <w:rFonts w:ascii="Calibri" w:eastAsia="Times New Roman" w:hAnsi="Times New Roman" w:cs="Times New Roman"/>
          <w:b/>
        </w:rPr>
        <w:t>краеведческий</w:t>
      </w:r>
      <w:r w:rsidRPr="00434E74">
        <w:rPr>
          <w:rFonts w:ascii="Calibri" w:eastAsia="Times New Roman" w:hAnsi="Times New Roman" w:cs="Times New Roman"/>
          <w:b/>
        </w:rPr>
        <w:t xml:space="preserve"> </w:t>
      </w:r>
      <w:r w:rsidRPr="00434E74">
        <w:rPr>
          <w:rFonts w:ascii="Calibri" w:eastAsia="Times New Roman" w:hAnsi="Times New Roman" w:cs="Times New Roman"/>
          <w:b/>
        </w:rPr>
        <w:t>музей</w:t>
      </w:r>
      <w:r w:rsidRPr="00434E74">
        <w:rPr>
          <w:rFonts w:ascii="Times New Roman" w:eastAsia="Times New Roman" w:hAnsi="Times New Roman" w:cs="Times New Roman"/>
          <w:b/>
        </w:rPr>
        <w:t>»</w:t>
      </w: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34E74" w:rsidRPr="00434E74" w:rsidRDefault="00434E74" w:rsidP="00434E74">
      <w:pPr>
        <w:tabs>
          <w:tab w:val="left" w:pos="642"/>
          <w:tab w:val="left" w:pos="1440"/>
          <w:tab w:val="left" w:pos="2340"/>
        </w:tabs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Адрес отправителя  </w:t>
      </w:r>
      <w:r w:rsidRPr="00434E74">
        <w:rPr>
          <w:rFonts w:ascii="Times New Roman" w:eastAsia="Times New Roman" w:hAnsi="Times New Roman" w:cs="Times New Roman"/>
        </w:rPr>
        <w:t xml:space="preserve">610000, г. Киров,  ул. </w:t>
      </w:r>
      <w:proofErr w:type="gramStart"/>
      <w:r w:rsidRPr="00434E74">
        <w:rPr>
          <w:rFonts w:ascii="Times New Roman" w:eastAsia="Times New Roman" w:hAnsi="Times New Roman" w:cs="Times New Roman"/>
        </w:rPr>
        <w:t>Спасская</w:t>
      </w:r>
      <w:proofErr w:type="gramEnd"/>
      <w:r w:rsidRPr="00434E74">
        <w:rPr>
          <w:rFonts w:ascii="Times New Roman" w:eastAsia="Times New Roman" w:hAnsi="Times New Roman" w:cs="Times New Roman"/>
        </w:rPr>
        <w:t>, 6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Контактное лицо отправителя Хлебникова А.О. ___________________________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Телефон отправителя _8(8332) 38-28-68__________________________________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Дата и время получения отправления у отправителя _по заявке_______________</w:t>
      </w:r>
    </w:p>
    <w:p w:rsidR="00434E74" w:rsidRPr="00434E74" w:rsidRDefault="00434E74" w:rsidP="00434E7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периодической доставке Заказчику/указанному Заказчиком отправителю Отправлений указываются:</w:t>
      </w:r>
    </w:p>
    <w:p w:rsidR="00434E74" w:rsidRPr="00434E74" w:rsidRDefault="00434E74" w:rsidP="00434E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получения Отправлений для доставки, </w:t>
      </w:r>
    </w:p>
    <w:p w:rsidR="00434E74" w:rsidRPr="00434E74" w:rsidRDefault="00434E74" w:rsidP="00434E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получения,</w:t>
      </w:r>
    </w:p>
    <w:p w:rsidR="00434E74" w:rsidRPr="00434E74" w:rsidRDefault="00434E74" w:rsidP="00434E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действия заявки.</w:t>
      </w:r>
    </w:p>
    <w:p w:rsidR="00434E74" w:rsidRPr="00434E74" w:rsidRDefault="00434E74" w:rsidP="00434E7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 график получения Отправлений: понедельник, вторник, четверг. Время получения: понедельник – 10.00-13.00, вторник – 8.00-10.30, четверг – 11.00-12.10. Начало исполнения заявки: понедельник, 08.09.20__.  Период действия заявки – 2 недели (до 08.09.20___ г.).</w:t>
      </w:r>
    </w:p>
    <w:p w:rsidR="00434E74" w:rsidRPr="00434E74" w:rsidRDefault="00434E74" w:rsidP="00434E7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получателя, номер лицензии получателя на проведение работ с использованием сведений, составляющих государственную тайну, дата выдачи лицензии, срок действия лицензии _________________________________________.</w:t>
      </w:r>
    </w:p>
    <w:p w:rsidR="00434E74" w:rsidRPr="00434E74" w:rsidRDefault="00434E74" w:rsidP="00434E7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Адрес получателя, контактное лицо и телефон РУ, г. Воткинск, Чайковского, д. 119, Володина Инна Павловна, 89068162997</w:t>
      </w:r>
    </w:p>
    <w:p w:rsidR="00434E74" w:rsidRPr="00434E74" w:rsidRDefault="00434E74" w:rsidP="00434E7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Вид Отправления ____________________ ______________________________.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Количество мест _4_________________________________________________.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Характер вложения _картины, костюмы, эскизы_________________________.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Стоимость вложения___700000 (семьсот тысяч)__________________________.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Вес_90 кг____________________________________________________________.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Объем _1,033 м</w:t>
      </w:r>
      <w:proofErr w:type="gramStart"/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______________________________________________________.</w:t>
      </w:r>
    </w:p>
    <w:p w:rsidR="00434E74" w:rsidRPr="00434E74" w:rsidRDefault="00434E74" w:rsidP="00434E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Информация </w:t>
      </w:r>
      <w:r w:rsidRPr="00434E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свойствах </w:t>
      </w:r>
      <w:r w:rsidRPr="00434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</w:t>
      </w:r>
      <w:r w:rsidRPr="00434E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об условиях его доставки (перевозки) и иная информация, необходимая для доставки ____________________________________________________________________________.</w:t>
      </w:r>
    </w:p>
    <w:p w:rsidR="00434E74" w:rsidRPr="00434E74" w:rsidRDefault="00434E74" w:rsidP="00434E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</w:pPr>
      <w:r w:rsidRPr="00434E74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>Заказчик подтверждает, что Отправление не содержит вложений, запрещенных к перевозке.</w:t>
      </w:r>
    </w:p>
    <w:p w:rsidR="0020711E" w:rsidRPr="0020711E" w:rsidRDefault="0020711E" w:rsidP="0020711E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20711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lastRenderedPageBreak/>
        <w:t>Приложение № 1</w:t>
      </w:r>
      <w:r w:rsidRPr="0020711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br/>
        <w:t xml:space="preserve">к лицензионному договору </w:t>
      </w:r>
      <w:r w:rsidRPr="0020711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br/>
        <w:t>№ 191-21 от 07.07.2021</w:t>
      </w:r>
    </w:p>
    <w:p w:rsidR="0020711E" w:rsidRPr="0020711E" w:rsidRDefault="0020711E" w:rsidP="0020711E">
      <w:pPr>
        <w:widowControl w:val="0"/>
        <w:tabs>
          <w:tab w:val="left" w:pos="720"/>
        </w:tabs>
        <w:suppressAutoHyphens/>
        <w:spacing w:after="120" w:line="360" w:lineRule="auto"/>
        <w:ind w:left="283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</w:p>
    <w:p w:rsidR="0020711E" w:rsidRPr="0020711E" w:rsidRDefault="0020711E" w:rsidP="0020711E">
      <w:pPr>
        <w:widowControl w:val="0"/>
        <w:tabs>
          <w:tab w:val="left" w:pos="720"/>
        </w:tabs>
        <w:suppressAutoHyphens/>
        <w:spacing w:after="120" w:line="360" w:lineRule="auto"/>
        <w:ind w:left="283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20711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Спецификация</w:t>
      </w:r>
    </w:p>
    <w:tbl>
      <w:tblPr>
        <w:tblW w:w="921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3911"/>
        <w:gridCol w:w="992"/>
        <w:gridCol w:w="567"/>
        <w:gridCol w:w="1547"/>
        <w:gridCol w:w="1559"/>
      </w:tblGrid>
      <w:tr w:rsidR="0020711E" w:rsidRPr="0020711E" w:rsidTr="0008094E">
        <w:trPr>
          <w:trHeight w:hRule="exact" w:val="131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1E" w:rsidRPr="0020711E" w:rsidRDefault="0020711E" w:rsidP="00080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20711E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 xml:space="preserve">№№ </w:t>
            </w:r>
            <w:proofErr w:type="gramStart"/>
            <w:r w:rsidRPr="0020711E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п</w:t>
            </w:r>
            <w:proofErr w:type="gramEnd"/>
            <w:r w:rsidRPr="0020711E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1E" w:rsidRPr="0020711E" w:rsidRDefault="0020711E" w:rsidP="00080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20711E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11E" w:rsidRPr="0020711E" w:rsidRDefault="0020711E" w:rsidP="00080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20711E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11E" w:rsidRPr="0020711E" w:rsidRDefault="0020711E" w:rsidP="000809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20711E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Кол-во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1E" w:rsidRPr="0020711E" w:rsidRDefault="0020711E" w:rsidP="00080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20711E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Цена за единицу</w:t>
            </w:r>
          </w:p>
          <w:p w:rsidR="0020711E" w:rsidRPr="0020711E" w:rsidRDefault="0020711E" w:rsidP="000809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20711E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1E" w:rsidRPr="0020711E" w:rsidRDefault="0020711E" w:rsidP="00080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20711E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Стоимость товаров без учёта НДС (руб.)</w:t>
            </w:r>
          </w:p>
        </w:tc>
      </w:tr>
      <w:tr w:rsidR="0020711E" w:rsidRPr="0020711E" w:rsidTr="0008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  <w:jc w:val="center"/>
        </w:trPr>
        <w:tc>
          <w:tcPr>
            <w:tcW w:w="640" w:type="dxa"/>
          </w:tcPr>
          <w:p w:rsidR="0020711E" w:rsidRPr="0020711E" w:rsidRDefault="0020711E" w:rsidP="0008094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071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3911" w:type="dxa"/>
          </w:tcPr>
          <w:p w:rsidR="0020711E" w:rsidRPr="0020711E" w:rsidRDefault="0020711E" w:rsidP="0008094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ПО</w:t>
            </w:r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 xml:space="preserve">: Kaspersky Lab Kaspersky Endpoint Security </w:t>
            </w:r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для</w:t>
            </w:r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 xml:space="preserve"> </w:t>
            </w:r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бизнеса</w:t>
            </w:r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 xml:space="preserve"> – </w:t>
            </w:r>
            <w:proofErr w:type="gramStart"/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Стандартный</w:t>
            </w:r>
            <w:proofErr w:type="gramEnd"/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 xml:space="preserve"> Russian Edition. </w:t>
            </w:r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25-49 </w:t>
            </w:r>
            <w:proofErr w:type="spellStart"/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Node</w:t>
            </w:r>
            <w:proofErr w:type="spellEnd"/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1 </w:t>
            </w:r>
            <w:proofErr w:type="spellStart"/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year</w:t>
            </w:r>
            <w:proofErr w:type="spellEnd"/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</w:t>
            </w:r>
            <w:proofErr w:type="spellStart"/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Education</w:t>
            </w:r>
            <w:proofErr w:type="spellEnd"/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</w:t>
            </w:r>
            <w:proofErr w:type="spellStart"/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Renewal</w:t>
            </w:r>
            <w:proofErr w:type="spellEnd"/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</w:t>
            </w:r>
            <w:proofErr w:type="spellStart"/>
            <w:r w:rsidRPr="002071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License</w:t>
            </w:r>
            <w:proofErr w:type="spellEnd"/>
          </w:p>
        </w:tc>
        <w:tc>
          <w:tcPr>
            <w:tcW w:w="992" w:type="dxa"/>
          </w:tcPr>
          <w:p w:rsidR="0020711E" w:rsidRPr="0020711E" w:rsidRDefault="0020711E" w:rsidP="0008094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proofErr w:type="gramStart"/>
            <w:r w:rsidRPr="002071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20711E" w:rsidRPr="0020711E" w:rsidRDefault="0020711E" w:rsidP="0008094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20711E">
              <w:rPr>
                <w:rFonts w:ascii="Times New Roman" w:eastAsia="Lucida Sans Unicode" w:hAnsi="Times New Roman" w:cs="Times New Roman"/>
                <w:kern w:val="1"/>
                <w:lang/>
              </w:rPr>
              <w:t>45</w:t>
            </w:r>
          </w:p>
        </w:tc>
        <w:tc>
          <w:tcPr>
            <w:tcW w:w="1547" w:type="dxa"/>
          </w:tcPr>
          <w:p w:rsidR="0020711E" w:rsidRPr="0020711E" w:rsidRDefault="0020711E" w:rsidP="0008094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20711E">
              <w:rPr>
                <w:rFonts w:ascii="Times New Roman" w:eastAsia="Lucida Sans Unicode" w:hAnsi="Times New Roman" w:cs="Times New Roman"/>
                <w:kern w:val="1"/>
                <w:lang/>
              </w:rPr>
              <w:t>433.33</w:t>
            </w:r>
          </w:p>
        </w:tc>
        <w:tc>
          <w:tcPr>
            <w:tcW w:w="1559" w:type="dxa"/>
          </w:tcPr>
          <w:p w:rsidR="0020711E" w:rsidRPr="0020711E" w:rsidRDefault="0020711E" w:rsidP="0008094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20711E">
              <w:rPr>
                <w:rFonts w:ascii="Times New Roman" w:eastAsia="Lucida Sans Unicode" w:hAnsi="Times New Roman" w:cs="Times New Roman"/>
                <w:kern w:val="1"/>
                <w:lang/>
              </w:rPr>
              <w:t>19499.85</w:t>
            </w:r>
          </w:p>
        </w:tc>
      </w:tr>
    </w:tbl>
    <w:p w:rsidR="0020711E" w:rsidRPr="0020711E" w:rsidRDefault="0020711E" w:rsidP="0020711E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lang/>
        </w:rPr>
      </w:pPr>
      <w:r w:rsidRPr="0020711E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                                                                                                                         </w:t>
      </w:r>
      <w:r w:rsidRPr="0020711E">
        <w:rPr>
          <w:rFonts w:ascii="Times New Roman" w:eastAsia="Lucida Sans Unicode" w:hAnsi="Times New Roman" w:cs="Times New Roman"/>
          <w:b/>
          <w:kern w:val="1"/>
          <w:lang/>
        </w:rPr>
        <w:t>Итого:  19499.85</w:t>
      </w:r>
    </w:p>
    <w:p w:rsidR="00BB3C15" w:rsidRDefault="00BB3C15" w:rsidP="00BB3C15">
      <w:bookmarkStart w:id="0" w:name="_GoBack"/>
      <w:bookmarkEnd w:id="0"/>
    </w:p>
    <w:p w:rsidR="00BB3C15" w:rsidRPr="00724144" w:rsidRDefault="00BB3C15" w:rsidP="00BB3C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</w:p>
    <w:p w:rsidR="00BB3C15" w:rsidRPr="00724144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3C15" w:rsidRPr="00724144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3C15" w:rsidRPr="00BB3C15" w:rsidRDefault="00BB3C15" w:rsidP="00BB3C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BB3C15" w:rsidRPr="00BB3C15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контракту поставки </w:t>
      </w:r>
    </w:p>
    <w:p w:rsidR="00BB3C15" w:rsidRPr="00BB3C15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193-21 от  «08» июля 2021 г.</w:t>
      </w:r>
    </w:p>
    <w:p w:rsidR="00BB3C15" w:rsidRPr="00BB3C15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B3C15" w:rsidRPr="00BB3C15" w:rsidRDefault="00BB3C15" w:rsidP="00BB3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C15" w:rsidRPr="00BB3C15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B3C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СПЕЦИФИКАЦИЯ </w:t>
      </w:r>
    </w:p>
    <w:p w:rsidR="00BB3C15" w:rsidRPr="00BB3C15" w:rsidRDefault="00BB3C15" w:rsidP="00BB3C1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B3C15">
        <w:rPr>
          <w:sz w:val="24"/>
          <w:szCs w:val="24"/>
        </w:rPr>
        <w:tab/>
      </w:r>
      <w:r w:rsidRPr="00BB3C15">
        <w:rPr>
          <w:sz w:val="24"/>
          <w:szCs w:val="24"/>
        </w:rPr>
        <w:tab/>
      </w:r>
      <w:r w:rsidRPr="00BB3C15">
        <w:rPr>
          <w:sz w:val="24"/>
          <w:szCs w:val="24"/>
        </w:rPr>
        <w:tab/>
      </w:r>
      <w:r w:rsidRPr="00BB3C15">
        <w:rPr>
          <w:sz w:val="24"/>
          <w:szCs w:val="24"/>
        </w:rPr>
        <w:tab/>
      </w:r>
      <w:r w:rsidRPr="00BB3C15">
        <w:rPr>
          <w:sz w:val="24"/>
          <w:szCs w:val="24"/>
        </w:rPr>
        <w:tab/>
      </w:r>
      <w:r w:rsidRPr="00BB3C15">
        <w:rPr>
          <w:sz w:val="24"/>
          <w:szCs w:val="24"/>
        </w:rPr>
        <w:tab/>
      </w:r>
      <w:r w:rsidRPr="00BB3C15">
        <w:rPr>
          <w:sz w:val="24"/>
          <w:szCs w:val="24"/>
        </w:rPr>
        <w:tab/>
      </w:r>
      <w:r w:rsidRPr="00BB3C15">
        <w:rPr>
          <w:sz w:val="24"/>
          <w:szCs w:val="24"/>
        </w:rPr>
        <w:tab/>
      </w:r>
    </w:p>
    <w:p w:rsidR="00BB3C15" w:rsidRPr="00BB3C15" w:rsidRDefault="00BB3C15" w:rsidP="00BB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4940" w:type="pct"/>
        <w:tblLayout w:type="fixed"/>
        <w:tblLook w:val="04A0" w:firstRow="1" w:lastRow="0" w:firstColumn="1" w:lastColumn="0" w:noHBand="0" w:noVBand="1"/>
      </w:tblPr>
      <w:tblGrid>
        <w:gridCol w:w="776"/>
        <w:gridCol w:w="5741"/>
        <w:gridCol w:w="2409"/>
        <w:gridCol w:w="2191"/>
        <w:gridCol w:w="1664"/>
        <w:gridCol w:w="1828"/>
      </w:tblGrid>
      <w:tr w:rsidR="00BB3C15" w:rsidRPr="00BB3C15" w:rsidTr="0008094E">
        <w:tc>
          <w:tcPr>
            <w:tcW w:w="503" w:type="dxa"/>
          </w:tcPr>
          <w:p w:rsidR="00BB3C15" w:rsidRPr="00BB3C15" w:rsidRDefault="00BB3C15" w:rsidP="00BB3C15">
            <w:pPr>
              <w:spacing w:after="0" w:line="240" w:lineRule="auto"/>
              <w:ind w:right="-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6" w:type="dxa"/>
          </w:tcPr>
          <w:p w:rsidR="00BB3C15" w:rsidRPr="00BB3C15" w:rsidRDefault="00BB3C15" w:rsidP="00B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</w:t>
            </w:r>
            <w:proofErr w:type="spellStart"/>
            <w:r w:rsidRPr="00BB3C15">
              <w:rPr>
                <w:rFonts w:ascii="Times New Roman" w:hAnsi="Times New Roman" w:cs="Times New Roman"/>
                <w:b/>
                <w:sz w:val="24"/>
                <w:szCs w:val="24"/>
              </w:rPr>
              <w:t>хар-ки</w:t>
            </w:r>
            <w:proofErr w:type="spellEnd"/>
            <w:r w:rsidRPr="00BB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1559" w:type="dxa"/>
          </w:tcPr>
          <w:p w:rsidR="00BB3C15" w:rsidRPr="00BB3C15" w:rsidRDefault="00BB3C15" w:rsidP="00B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1418" w:type="dxa"/>
          </w:tcPr>
          <w:p w:rsidR="00BB3C15" w:rsidRPr="00BB3C15" w:rsidRDefault="00BB3C15" w:rsidP="00B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77" w:type="dxa"/>
          </w:tcPr>
          <w:p w:rsidR="00BB3C15" w:rsidRPr="00BB3C15" w:rsidRDefault="00BB3C15" w:rsidP="00BB3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83" w:type="dxa"/>
          </w:tcPr>
          <w:p w:rsidR="00BB3C15" w:rsidRPr="00BB3C15" w:rsidRDefault="00BB3C15" w:rsidP="00BB3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B3C15" w:rsidRPr="00BB3C15" w:rsidTr="0008094E">
        <w:tc>
          <w:tcPr>
            <w:tcW w:w="503" w:type="dxa"/>
            <w:hideMark/>
          </w:tcPr>
          <w:p w:rsidR="00BB3C15" w:rsidRPr="00BB3C15" w:rsidRDefault="00BB3C15" w:rsidP="00BB3C15">
            <w:pPr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hideMark/>
          </w:tcPr>
          <w:p w:rsidR="00BB3C15" w:rsidRPr="00BB3C15" w:rsidRDefault="00BB3C15" w:rsidP="00BB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Дезинфицирующее ср-во </w:t>
            </w:r>
            <w:proofErr w:type="spellStart"/>
            <w:r w:rsidRPr="00BB3C15">
              <w:rPr>
                <w:rFonts w:ascii="Times New Roman" w:hAnsi="Times New Roman" w:cs="Times New Roman"/>
                <w:sz w:val="24"/>
                <w:szCs w:val="24"/>
              </w:rPr>
              <w:t>Индисепт</w:t>
            </w:r>
            <w:proofErr w:type="spellEnd"/>
            <w:proofErr w:type="gramStart"/>
            <w:r w:rsidRPr="00BB3C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B3C15">
              <w:rPr>
                <w:rFonts w:ascii="Times New Roman" w:hAnsi="Times New Roman" w:cs="Times New Roman"/>
                <w:sz w:val="24"/>
                <w:szCs w:val="24"/>
              </w:rPr>
              <w:t>зо канистра 5л</w:t>
            </w:r>
          </w:p>
        </w:tc>
        <w:tc>
          <w:tcPr>
            <w:tcW w:w="1559" w:type="dxa"/>
            <w:hideMark/>
          </w:tcPr>
          <w:p w:rsidR="00BB3C15" w:rsidRPr="00BB3C15" w:rsidRDefault="00BB3C15" w:rsidP="00BB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hideMark/>
          </w:tcPr>
          <w:p w:rsidR="00BB3C15" w:rsidRPr="00BB3C15" w:rsidRDefault="00BB3C15" w:rsidP="00BB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77" w:type="dxa"/>
            <w:hideMark/>
          </w:tcPr>
          <w:p w:rsidR="00BB3C15" w:rsidRPr="00BB3C15" w:rsidRDefault="00BB3C15" w:rsidP="00BB3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1365,00</w:t>
            </w:r>
          </w:p>
        </w:tc>
        <w:tc>
          <w:tcPr>
            <w:tcW w:w="1183" w:type="dxa"/>
            <w:hideMark/>
          </w:tcPr>
          <w:p w:rsidR="00BB3C15" w:rsidRPr="00BB3C15" w:rsidRDefault="00BB3C15" w:rsidP="00BB3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1365,00</w:t>
            </w:r>
          </w:p>
        </w:tc>
      </w:tr>
      <w:tr w:rsidR="00BB3C15" w:rsidRPr="00BB3C15" w:rsidTr="0008094E">
        <w:tc>
          <w:tcPr>
            <w:tcW w:w="503" w:type="dxa"/>
          </w:tcPr>
          <w:p w:rsidR="00BB3C15" w:rsidRPr="00BB3C15" w:rsidRDefault="00BB3C15" w:rsidP="00BB3C15">
            <w:pPr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6" w:type="dxa"/>
          </w:tcPr>
          <w:p w:rsidR="00BB3C15" w:rsidRPr="00BB3C15" w:rsidRDefault="00BB3C15" w:rsidP="00BB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BB3C15">
                <w:rPr>
                  <w:rFonts w:ascii="Times New Roman" w:hAnsi="Times New Roman" w:cs="Times New Roman"/>
                  <w:sz w:val="24"/>
                  <w:szCs w:val="24"/>
                </w:rPr>
                <w:t>Журнал учёта инструктажа по пожарной безопасности А</w:t>
              </w:r>
              <w:proofErr w:type="gramStart"/>
              <w:r w:rsidRPr="00BB3C1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gramEnd"/>
              <w:r w:rsidRPr="00BB3C15">
                <w:rPr>
                  <w:rFonts w:ascii="Times New Roman" w:hAnsi="Times New Roman" w:cs="Times New Roman"/>
                  <w:sz w:val="24"/>
                  <w:szCs w:val="24"/>
                </w:rPr>
                <w:t>,34л.</w:t>
              </w:r>
            </w:hyperlink>
          </w:p>
        </w:tc>
        <w:tc>
          <w:tcPr>
            <w:tcW w:w="1559" w:type="dxa"/>
          </w:tcPr>
          <w:p w:rsidR="00BB3C15" w:rsidRPr="00BB3C15" w:rsidRDefault="00BB3C15" w:rsidP="00BB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418" w:type="dxa"/>
          </w:tcPr>
          <w:p w:rsidR="00BB3C15" w:rsidRPr="00BB3C15" w:rsidRDefault="00BB3C15" w:rsidP="00BB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77" w:type="dxa"/>
          </w:tcPr>
          <w:p w:rsidR="00BB3C15" w:rsidRPr="00BB3C15" w:rsidRDefault="00BB3C15" w:rsidP="00BB3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43,81</w:t>
            </w:r>
          </w:p>
        </w:tc>
        <w:tc>
          <w:tcPr>
            <w:tcW w:w="1183" w:type="dxa"/>
          </w:tcPr>
          <w:p w:rsidR="00BB3C15" w:rsidRPr="00BB3C15" w:rsidRDefault="00BB3C15" w:rsidP="00BB3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43,81</w:t>
            </w:r>
          </w:p>
        </w:tc>
      </w:tr>
      <w:tr w:rsidR="00BB3C15" w:rsidRPr="00BB3C15" w:rsidTr="0008094E">
        <w:tc>
          <w:tcPr>
            <w:tcW w:w="503" w:type="dxa"/>
          </w:tcPr>
          <w:p w:rsidR="00BB3C15" w:rsidRPr="00BB3C15" w:rsidRDefault="00BB3C15" w:rsidP="00BB3C15">
            <w:pPr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6" w:type="dxa"/>
          </w:tcPr>
          <w:p w:rsidR="00BB3C15" w:rsidRPr="00BB3C15" w:rsidRDefault="00BB3C15" w:rsidP="00BB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BB3C15">
                <w:rPr>
                  <w:rFonts w:ascii="Times New Roman" w:hAnsi="Times New Roman" w:cs="Times New Roman"/>
                  <w:sz w:val="24"/>
                  <w:szCs w:val="24"/>
                </w:rPr>
                <w:t>УЧИТЕЛЬ Журнал регистрации вводного инструктажа по охране труда. (А</w:t>
              </w:r>
              <w:proofErr w:type="gramStart"/>
              <w:r w:rsidRPr="00BB3C1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gramEnd"/>
              <w:r w:rsidRPr="00BB3C15">
                <w:rPr>
                  <w:rFonts w:ascii="Times New Roman" w:hAnsi="Times New Roman" w:cs="Times New Roman"/>
                  <w:sz w:val="24"/>
                  <w:szCs w:val="24"/>
                </w:rPr>
                <w:t>, писчая) 24 стр.</w:t>
              </w:r>
            </w:hyperlink>
          </w:p>
        </w:tc>
        <w:tc>
          <w:tcPr>
            <w:tcW w:w="1559" w:type="dxa"/>
          </w:tcPr>
          <w:p w:rsidR="00BB3C15" w:rsidRPr="00BB3C15" w:rsidRDefault="00BB3C15" w:rsidP="00BB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:rsidR="00BB3C15" w:rsidRPr="00BB3C15" w:rsidRDefault="00BB3C15" w:rsidP="00BB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77" w:type="dxa"/>
          </w:tcPr>
          <w:p w:rsidR="00BB3C15" w:rsidRPr="00BB3C15" w:rsidRDefault="00BB3C15" w:rsidP="00BB3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34,93</w:t>
            </w:r>
          </w:p>
        </w:tc>
        <w:tc>
          <w:tcPr>
            <w:tcW w:w="1183" w:type="dxa"/>
          </w:tcPr>
          <w:p w:rsidR="00BB3C15" w:rsidRPr="00BB3C15" w:rsidRDefault="00BB3C15" w:rsidP="00BB3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34,93</w:t>
            </w:r>
          </w:p>
        </w:tc>
      </w:tr>
      <w:tr w:rsidR="00BB3C15" w:rsidRPr="00BB3C15" w:rsidTr="0008094E">
        <w:tc>
          <w:tcPr>
            <w:tcW w:w="503" w:type="dxa"/>
          </w:tcPr>
          <w:p w:rsidR="00BB3C15" w:rsidRPr="00BB3C15" w:rsidRDefault="00BB3C15" w:rsidP="00BB3C15">
            <w:pPr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16" w:type="dxa"/>
          </w:tcPr>
          <w:p w:rsidR="00BB3C15" w:rsidRPr="00BB3C15" w:rsidRDefault="00BB3C15" w:rsidP="00BB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BB3C15">
                <w:rPr>
                  <w:rFonts w:ascii="Times New Roman" w:hAnsi="Times New Roman" w:cs="Times New Roman"/>
                  <w:sz w:val="24"/>
                  <w:szCs w:val="24"/>
                </w:rPr>
                <w:t>Журнал контроля технического состояния при выпуске и возвращении автомобилей с линии</w:t>
              </w:r>
            </w:hyperlink>
          </w:p>
        </w:tc>
        <w:tc>
          <w:tcPr>
            <w:tcW w:w="1559" w:type="dxa"/>
          </w:tcPr>
          <w:p w:rsidR="00BB3C15" w:rsidRPr="00BB3C15" w:rsidRDefault="00BB3C15" w:rsidP="00BB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:rsidR="00BB3C15" w:rsidRPr="00BB3C15" w:rsidRDefault="00BB3C15" w:rsidP="00BB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77" w:type="dxa"/>
          </w:tcPr>
          <w:p w:rsidR="00BB3C15" w:rsidRPr="00BB3C15" w:rsidRDefault="00BB3C15" w:rsidP="00BB3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1183" w:type="dxa"/>
          </w:tcPr>
          <w:p w:rsidR="00BB3C15" w:rsidRPr="00BB3C15" w:rsidRDefault="00BB3C15" w:rsidP="00BB3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BB3C15" w:rsidRPr="00BB3C15" w:rsidTr="0008094E">
        <w:tc>
          <w:tcPr>
            <w:tcW w:w="8273" w:type="dxa"/>
            <w:gridSpan w:val="5"/>
          </w:tcPr>
          <w:p w:rsidR="00BB3C15" w:rsidRPr="00BB3C15" w:rsidRDefault="00BB3C15" w:rsidP="00BB3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83" w:type="dxa"/>
          </w:tcPr>
          <w:p w:rsidR="00BB3C15" w:rsidRPr="00BB3C15" w:rsidRDefault="00BB3C15" w:rsidP="00BB3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1748,74</w:t>
            </w:r>
          </w:p>
        </w:tc>
      </w:tr>
    </w:tbl>
    <w:p w:rsidR="00BB3C15" w:rsidRPr="00BB3C15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B3C15" w:rsidRPr="00BB3C15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B3C15" w:rsidRPr="00BB3C15" w:rsidTr="0008094E">
        <w:tc>
          <w:tcPr>
            <w:tcW w:w="4785" w:type="dxa"/>
          </w:tcPr>
          <w:p w:rsidR="00BB3C15" w:rsidRPr="00BB3C15" w:rsidRDefault="00BB3C15" w:rsidP="00BB3C15">
            <w:pPr>
              <w:spacing w:after="0" w:line="240" w:lineRule="auto"/>
              <w:ind w:right="-5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B3C15" w:rsidRPr="00BB3C15" w:rsidRDefault="00BB3C15" w:rsidP="00BB3C15">
            <w:pPr>
              <w:autoSpaceDE w:val="0"/>
              <w:autoSpaceDN w:val="0"/>
              <w:adjustRightInd w:val="0"/>
              <w:spacing w:after="0" w:line="240" w:lineRule="auto"/>
              <w:ind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C15" w:rsidRPr="00BB3C15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15" w:rsidRPr="00BB3C15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3C15" w:rsidRPr="00BB3C15" w:rsidRDefault="00BB3C15" w:rsidP="00BB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F1" w:rsidRPr="00BB3C15" w:rsidRDefault="00DB71F1">
      <w:pPr>
        <w:rPr>
          <w:rFonts w:ascii="Times New Roman" w:hAnsi="Times New Roman" w:cs="Times New Roman"/>
          <w:sz w:val="28"/>
          <w:szCs w:val="28"/>
        </w:rPr>
      </w:pPr>
    </w:p>
    <w:sectPr w:rsidR="00DB71F1" w:rsidRPr="00BB3C15" w:rsidSect="00BB3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893"/>
    <w:multiLevelType w:val="hybridMultilevel"/>
    <w:tmpl w:val="0E787246"/>
    <w:lvl w:ilvl="0" w:tplc="0F104568">
      <w:start w:val="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15"/>
    <w:rsid w:val="0020711E"/>
    <w:rsid w:val="00434E74"/>
    <w:rsid w:val="00BB3C15"/>
    <w:rsid w:val="00DB71F1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B3C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Default">
    <w:name w:val="Default"/>
    <w:rsid w:val="00BB3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B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B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B3C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Default">
    <w:name w:val="Default"/>
    <w:rsid w:val="00BB3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B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B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43.rts-tender.ru/ParticipantOffer/ViewOffer?id=80303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upki43.rts-tender.ru/ParticipantOffer/ViewOffer?id=80303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43.rts-tender.ru/ParticipantOffer/ViewOffer?id=80197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43.rts-tender.ru/ParticipantOffer/ViewOffer?id=8030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user07</cp:lastModifiedBy>
  <cp:revision>1</cp:revision>
  <dcterms:created xsi:type="dcterms:W3CDTF">2021-08-06T07:17:00Z</dcterms:created>
  <dcterms:modified xsi:type="dcterms:W3CDTF">2021-08-06T07:58:00Z</dcterms:modified>
</cp:coreProperties>
</file>